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南银理财珠联璧合鑫逸稳三个月55期封闭式公募人民币理财产品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南银理财珠联璧合鑫逸稳三个月55期封闭式公募人民币理财产品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ZZ700322400483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Y82055、Y80055、Y81055、Y84055、Y85055、Y83055、Y86055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2024年10月30日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臻鸿三号集合资金信托计划（第7期）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臻鸿三号集合资金信托计划（第5期）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臻鸿三号集合资金信托计划（第4期）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臻鸿三号集合资金信托计划（第9期）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2025年01月13日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